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6C00CF" w:rsidRPr="006C00CF" w:rsidTr="003C0AEA">
        <w:trPr>
          <w:jc w:val="center"/>
        </w:trPr>
        <w:tc>
          <w:tcPr>
            <w:tcW w:w="1346" w:type="dxa"/>
          </w:tcPr>
          <w:p w:rsidR="006C00CF" w:rsidRPr="006C00CF" w:rsidRDefault="006C00CF" w:rsidP="006C00CF">
            <w:pPr>
              <w:spacing w:after="0" w:line="240" w:lineRule="auto"/>
              <w:rPr>
                <w:rFonts w:ascii="Arial" w:eastAsia="Times New Roman" w:hAnsi="Arial" w:cs="Times New Roman"/>
                <w:sz w:val="28"/>
                <w:szCs w:val="24"/>
                <w:lang w:eastAsia="ru-RU"/>
              </w:rPr>
            </w:pPr>
            <w:r w:rsidRPr="006C00CF">
              <w:rPr>
                <w:rFonts w:ascii="Arial" w:eastAsia="Times New Roman" w:hAnsi="Arial" w:cs="Times New Roman"/>
                <w:sz w:val="28"/>
                <w:szCs w:val="24"/>
                <w:lang w:eastAsia="ru-RU"/>
              </w:rPr>
              <w:object w:dxaOrig="2703" w:dyaOrig="3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63.75pt" o:ole="" fillcolor="window">
                  <v:imagedata r:id="rId7" o:title=""/>
                </v:shape>
                <o:OLEObject Type="Embed" ProgID="Word.Picture.8" ShapeID="_x0000_i1025" DrawAspect="Content" ObjectID="_1454164320" r:id="rId8"/>
              </w:object>
            </w:r>
          </w:p>
        </w:tc>
      </w:tr>
    </w:tbl>
    <w:p w:rsidR="006C00CF" w:rsidRPr="006C00CF" w:rsidRDefault="006C00CF" w:rsidP="006C00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C00CF" w:rsidRPr="006C00CF" w:rsidRDefault="006C00CF" w:rsidP="006C00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C00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К Р А Ї Н А</w:t>
      </w:r>
    </w:p>
    <w:p w:rsidR="006C00CF" w:rsidRPr="006C00CF" w:rsidRDefault="006C00CF" w:rsidP="006C00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C00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ДОНЕЦЬКА ОБЛАСНА ДЕРЖАВНА АДМІНІСТРАЦІЯ</w:t>
      </w:r>
    </w:p>
    <w:p w:rsidR="006C00CF" w:rsidRPr="006C00CF" w:rsidRDefault="002B7E8E" w:rsidP="006C00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ДЕПАРТАМЕНТ</w:t>
      </w:r>
      <w:r w:rsidR="006C00CF" w:rsidRPr="006C00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ОСВІТИ І НАУКИ</w:t>
      </w:r>
    </w:p>
    <w:p w:rsidR="006C00CF" w:rsidRPr="006C00CF" w:rsidRDefault="006C00CF" w:rsidP="006C0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00CF" w:rsidRPr="006C00CF" w:rsidRDefault="006C00CF" w:rsidP="006C00C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C00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 А К А </w:t>
      </w:r>
      <w:proofErr w:type="gramStart"/>
      <w:r w:rsidRPr="006C00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proofErr w:type="gramEnd"/>
      <w:r w:rsidRPr="006C00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6C00CF" w:rsidRPr="006C00CF" w:rsidRDefault="006C00CF" w:rsidP="006C0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00CF" w:rsidRPr="006C00CF" w:rsidRDefault="002B7E8E" w:rsidP="006C0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DC6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14» лютого </w:t>
      </w:r>
      <w:r w:rsidR="00E32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2014</w:t>
      </w:r>
      <w:r w:rsidR="006C00CF"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6C00CF" w:rsidRPr="00E32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0CF" w:rsidRPr="00E32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0CF"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00CF"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0CF"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32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32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C6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0CF" w:rsidRPr="005905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DC6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</w:t>
      </w:r>
      <w:bookmarkStart w:id="0" w:name="_GoBack"/>
      <w:bookmarkEnd w:id="0"/>
    </w:p>
    <w:p w:rsidR="006C00CF" w:rsidRPr="006C00CF" w:rsidRDefault="006C00CF" w:rsidP="006C0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00CF" w:rsidRPr="00E54495" w:rsidRDefault="006C00CF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підсумки  </w:t>
      </w:r>
      <w:r w:rsidR="00AE2CAE" w:rsidRPr="00E544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="00AE2CAE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етапу </w:t>
      </w:r>
    </w:p>
    <w:p w:rsidR="006C00CF" w:rsidRPr="00E54495" w:rsidRDefault="00E54495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Всеукраїнськ</w:t>
      </w:r>
      <w:r w:rsidR="00590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ої</w:t>
      </w:r>
      <w:r w:rsidR="006C00CF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учнівськ</w:t>
      </w:r>
      <w:r w:rsidR="00590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ої</w:t>
      </w:r>
      <w:r w:rsidR="006C00CF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E54495" w:rsidRPr="00E54495" w:rsidRDefault="00AE2CAE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</w:t>
      </w:r>
      <w:r w:rsidR="006C00CF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лімпіад</w:t>
      </w:r>
      <w:r w:rsidR="00590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E54495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</w:t>
      </w:r>
      <w:r w:rsidR="006D28C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математики</w:t>
      </w:r>
    </w:p>
    <w:p w:rsidR="006C00CF" w:rsidRPr="00E54495" w:rsidRDefault="00AE2CAE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 проведення</w:t>
      </w:r>
      <w:r w:rsidR="00E54495"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відбірково-тренувальних</w:t>
      </w:r>
    </w:p>
    <w:p w:rsidR="00AE2CAE" w:rsidRDefault="00AE2CAE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зборів до 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етапу у </w:t>
      </w:r>
      <w:r w:rsidR="00A31C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201</w:t>
      </w:r>
      <w:r w:rsidR="002B7E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 – 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201</w:t>
      </w:r>
      <w:r w:rsidR="002B7E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 </w:t>
      </w: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навчальному році</w:t>
      </w:r>
    </w:p>
    <w:p w:rsidR="002B7E8E" w:rsidRPr="00E54495" w:rsidRDefault="006D28C3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математики</w:t>
      </w:r>
    </w:p>
    <w:p w:rsidR="00AE2CAE" w:rsidRPr="00E54495" w:rsidRDefault="00AE2CAE" w:rsidP="006C00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44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C00CF" w:rsidRPr="006C00CF" w:rsidRDefault="006C00CF" w:rsidP="006C0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2AC4" w:rsidRPr="006E2AC4" w:rsidRDefault="00EC3189" w:rsidP="006D2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наказу</w:t>
      </w:r>
      <w:r w:rsidR="00FF37FF" w:rsidRP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Міністерства освіти і науки України від 05.08.2013 року № 1079 «Про проведення Всеукраїнських учнівських олімпіад і турнірів з навчальних предметів у 2013/2014 навчальному році»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DF2D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змінами)</w:t>
      </w:r>
      <w:r w:rsidR="00FF37FF" w:rsidRP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чинного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 вересня 2011 року № 1099, зареєстрованого Міністерством юстиції України 17 листопада 2011 року за №  1318/20056 (із змінами), Правил проведення І, ІІ, ІІІ етапів Всеукраїнських учнівських олімпіад у Донецькій області, затверджених наказом управління освіти і науки від 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01 </w:t>
      </w:r>
      <w:r w:rsidR="00FF37FF" w:rsidRP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 2012 року № 550, зареєстрованих у Головному управлінні юстиції у Донецькій області 23 жовтня 2012 р. за № 66/1968</w:t>
      </w:r>
      <w:r w:rsidR="00AE2CAE" w:rsidRPr="00AE2C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2CAE">
        <w:rPr>
          <w:rFonts w:ascii="Times New Roman" w:hAnsi="Times New Roman" w:cs="Times New Roman"/>
          <w:sz w:val="28"/>
          <w:szCs w:val="28"/>
          <w:lang w:val="uk-UA"/>
        </w:rPr>
        <w:t xml:space="preserve"> наказу </w:t>
      </w:r>
      <w:r w:rsidR="00FF37FF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освіти і науки від </w:t>
      </w:r>
      <w:r w:rsidR="006D28C3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FF37FF">
        <w:rPr>
          <w:rFonts w:ascii="Times New Roman" w:hAnsi="Times New Roman" w:cs="Times New Roman"/>
          <w:sz w:val="28"/>
          <w:szCs w:val="28"/>
          <w:lang w:val="uk-UA"/>
        </w:rPr>
        <w:t xml:space="preserve">.01.2014 року № </w:t>
      </w:r>
      <w:r w:rsidR="006D28C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E2CAE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відбірково-тренувальних зборів до</w:t>
      </w:r>
      <w:r w:rsidR="00AE2CAE" w:rsidRP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2C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етапу  Всеукраїнс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ких учнівських олімпіад  у 2013 - 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2014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 році»</w:t>
      </w:r>
      <w:r w:rsidR="008F5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E2AC4" w:rsidRPr="006E2AC4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матеріали та протоколи спільного засідання оргкомітету та журі </w:t>
      </w:r>
      <w:r w:rsidR="006E2AC4" w:rsidRPr="006E2AC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E2AC4" w:rsidRPr="006E2AC4">
        <w:rPr>
          <w:rFonts w:ascii="Times New Roman" w:hAnsi="Times New Roman" w:cs="Times New Roman"/>
          <w:sz w:val="28"/>
          <w:szCs w:val="28"/>
          <w:lang w:val="uk-UA"/>
        </w:rPr>
        <w:t xml:space="preserve"> етапу</w:t>
      </w:r>
      <w:r w:rsidR="00E54495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Всеукраїнської </w:t>
      </w:r>
      <w:r w:rsidR="003F2568">
        <w:rPr>
          <w:rFonts w:ascii="Times New Roman" w:hAnsi="Times New Roman" w:cs="Times New Roman"/>
          <w:sz w:val="28"/>
          <w:szCs w:val="28"/>
          <w:lang w:val="uk-UA"/>
        </w:rPr>
        <w:t>учнівської</w:t>
      </w:r>
      <w:r w:rsidR="00E54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AC4">
        <w:rPr>
          <w:rFonts w:ascii="Times New Roman" w:hAnsi="Times New Roman" w:cs="Times New Roman"/>
          <w:sz w:val="28"/>
          <w:szCs w:val="28"/>
          <w:lang w:val="uk-UA"/>
        </w:rPr>
        <w:t>олімпіад</w:t>
      </w:r>
      <w:r w:rsidR="003F25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4495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6D28C3">
        <w:rPr>
          <w:rFonts w:ascii="Times New Roman" w:hAnsi="Times New Roman" w:cs="Times New Roman"/>
          <w:sz w:val="28"/>
          <w:szCs w:val="28"/>
          <w:lang w:val="uk-UA"/>
        </w:rPr>
        <w:t>математики</w:t>
      </w:r>
    </w:p>
    <w:p w:rsidR="006C00CF" w:rsidRPr="006C00CF" w:rsidRDefault="00AE2CAE" w:rsidP="00AE2CA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2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2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C00CF" w:rsidRPr="006C00CF" w:rsidRDefault="006C00CF" w:rsidP="006C00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C00C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Н А К А З У Ю:</w:t>
      </w:r>
    </w:p>
    <w:p w:rsidR="006C00CF" w:rsidRPr="006C00CF" w:rsidRDefault="006C00CF" w:rsidP="006C00CF">
      <w:pPr>
        <w:spacing w:after="0" w:line="240" w:lineRule="auto"/>
        <w:ind w:left="142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результати 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AE2CAE" w:rsidRP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етапу Всеукраїнської 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2CAE" w:rsidRP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учнівськ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олімпіад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</w:t>
      </w:r>
      <w:r w:rsid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</w:t>
      </w:r>
      <w:r w:rsidR="00AE2CAE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ротокол №</w:t>
      </w:r>
      <w:r w:rsidR="00E54495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спільного засідання оргкомітету та журі ІІІ (обласного</w:t>
      </w:r>
      <w:r w:rsidR="00AE2CAE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етапу Всеукраїнської </w:t>
      </w:r>
      <w:r w:rsidR="00DF2D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учнівської </w:t>
      </w:r>
      <w:r w:rsidR="00AE2CAE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олімпіад</w:t>
      </w:r>
      <w:r w:rsidR="00DF2D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E54495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</w:t>
      </w:r>
      <w:r w:rsidR="00E54495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68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.2014</w:t>
      </w:r>
      <w:r w:rsidR="006D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54495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5905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(Додаток</w:t>
      </w:r>
      <w:r w:rsidR="00AE2CAE" w:rsidRP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C00CF" w:rsidRDefault="006C00CF" w:rsidP="00C1401D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 Визначити переможцями ІІІ 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(обласного) етапу Всеукраїнської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учнівської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олімпіад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AE2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C14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математики 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нагородити дипломами</w:t>
      </w:r>
      <w:r w:rsidR="00C1401D" w:rsidRPr="00C1401D">
        <w:t xml:space="preserve"> </w:t>
      </w:r>
      <w:r w:rsidR="00C1401D" w:rsidRPr="00C14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таких учнів</w:t>
      </w:r>
      <w:r w:rsidRPr="006C00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37FF" w:rsidRDefault="00FF37FF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1FD4" w:rsidRPr="008F5807" w:rsidRDefault="007A1FD4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807">
        <w:rPr>
          <w:rFonts w:ascii="Times New Roman" w:hAnsi="Times New Roman" w:cs="Times New Roman"/>
          <w:b/>
          <w:sz w:val="28"/>
          <w:szCs w:val="28"/>
          <w:lang w:val="uk-UA"/>
        </w:rPr>
        <w:t>дипломами І ступеня</w:t>
      </w:r>
    </w:p>
    <w:p w:rsidR="00026D0B" w:rsidRPr="005510E3" w:rsidRDefault="00026D0B" w:rsidP="005510E3">
      <w:pPr>
        <w:pStyle w:val="a5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Тепляков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Андрій Дмитрович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загальноосвітньої школи І-ІІІ ступенів № 13 Донецької міської ради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6D0B" w:rsidRPr="005510E3" w:rsidRDefault="00026D0B" w:rsidP="005510E3">
      <w:pPr>
        <w:pStyle w:val="a5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Кравченко Євген Валентинович - учень 8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спеціалізованої фізико - математичної школи І-ІІІ ступенів № 17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Якусевич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Ганна Володимирівна - учениця 9 класу Горлівської спеціалізованої школи № 1 з поглибленим вивченням іноземних мов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Горлівської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Нгуен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Дик Мі - учень 10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706352" w:rsidRPr="005510E3" w:rsidRDefault="00706352" w:rsidP="005510E3">
      <w:pPr>
        <w:pStyle w:val="a5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Думбай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Олексій Дмитрович - учень 11 класу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класу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7A1FD4" w:rsidRPr="007A1FD4" w:rsidRDefault="007A1FD4" w:rsidP="007A1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FD4" w:rsidRPr="008F5807" w:rsidRDefault="007A1FD4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807">
        <w:rPr>
          <w:rFonts w:ascii="Times New Roman" w:hAnsi="Times New Roman" w:cs="Times New Roman"/>
          <w:b/>
          <w:sz w:val="28"/>
          <w:szCs w:val="28"/>
          <w:lang w:val="uk-UA"/>
        </w:rPr>
        <w:t>дипломами ІІ ступеня</w:t>
      </w:r>
    </w:p>
    <w:p w:rsidR="0088700E" w:rsidRPr="005510E3" w:rsidRDefault="007B2D5C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Кушніренко Олександр Сергійович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Артемівського навчально-виховного комплексу «Загальноосвітня школа І-ІІІ ступенів № 11 ім.Артема -</w:t>
      </w:r>
      <w:r w:rsidR="0088700E"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багатопрофільний ліцей» Артемівської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="0088700E"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700E" w:rsidRPr="005510E3" w:rsidRDefault="0088700E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Маланчук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Софія Володимирівна - учениця 7 класу Шахтарської багатопрофільної гімназії Шахтарської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700E" w:rsidRPr="005510E3" w:rsidRDefault="0088700E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Нирков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ED8" w:rsidRPr="005510E3">
        <w:rPr>
          <w:rFonts w:ascii="Times New Roman" w:hAnsi="Times New Roman" w:cs="Times New Roman"/>
          <w:sz w:val="28"/>
          <w:szCs w:val="28"/>
          <w:lang w:val="uk-UA"/>
        </w:rPr>
        <w:t>Нікіта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Юрійович - учень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загальноосвітньої школи І-ІІІІ ступенів № 4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2D5C" w:rsidRPr="005510E3" w:rsidRDefault="007B2D5C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Панарін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Ігор Юрійович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загальноосвітньої школи І-ІІІ ступенів № 32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348A7" w:rsidRPr="005510E3" w:rsidRDefault="004348A7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Лифенко Микита Ігорович - учень 8 класу Донецької спеціалізованої фізико - математичної школи І-ІІІ ступенів № 17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189" w:rsidRDefault="00EC3189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Горобець Юрій Володимирович - учень 9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Моздалевський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Іван Володимирович - учень 9 класу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Сокольский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Сергійович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9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Краматорської загальноосвітньої школи І-ІІІ ступенів № 20 Краматорської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lastRenderedPageBreak/>
        <w:t>Смешко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Андріївна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учениця 9 класу Донецького навчально-виховного комплексу №5 імені М.П.Бойка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7944" w:rsidRPr="005510E3" w:rsidRDefault="002E7944" w:rsidP="005510E3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Сударєв 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Глеб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 - учень 9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3189" w:rsidRDefault="00EC3189" w:rsidP="005510E3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3189">
        <w:rPr>
          <w:rFonts w:ascii="Times New Roman" w:hAnsi="Times New Roman" w:cs="Times New Roman"/>
          <w:sz w:val="28"/>
          <w:szCs w:val="28"/>
          <w:lang w:val="uk-UA"/>
        </w:rPr>
        <w:t>Сироткіна</w:t>
      </w:r>
      <w:proofErr w:type="spellEnd"/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Марина Михайлівна - учениця 10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706352" w:rsidRPr="005510E3" w:rsidRDefault="00706352" w:rsidP="005510E3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Коломієць Ярослав Миколайович - учень 10 класу</w:t>
      </w:r>
      <w:r w:rsidRPr="00D17256"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Слов’янського педагогічного ліцею Слов’янської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Default="00A3550A" w:rsidP="005510E3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3189">
        <w:rPr>
          <w:rFonts w:ascii="Times New Roman" w:hAnsi="Times New Roman" w:cs="Times New Roman"/>
          <w:sz w:val="28"/>
          <w:szCs w:val="28"/>
          <w:lang w:val="uk-UA"/>
        </w:rPr>
        <w:t>Нетьоса</w:t>
      </w:r>
      <w:proofErr w:type="spellEnd"/>
      <w:r w:rsidRPr="00EC318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Ігорович</w:t>
      </w:r>
      <w:r w:rsidRPr="00EC318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7A1FD4" w:rsidRPr="000C68B3" w:rsidRDefault="007A1FD4" w:rsidP="000C68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1FD4" w:rsidRDefault="007A1FD4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807">
        <w:rPr>
          <w:rFonts w:ascii="Times New Roman" w:hAnsi="Times New Roman" w:cs="Times New Roman"/>
          <w:b/>
          <w:sz w:val="28"/>
          <w:szCs w:val="28"/>
          <w:lang w:val="uk-UA"/>
        </w:rPr>
        <w:t>дипломами ІІІ ступеня</w:t>
      </w:r>
    </w:p>
    <w:p w:rsidR="0088700E" w:rsidRPr="005510E3" w:rsidRDefault="0088700E" w:rsidP="005510E3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Грибанова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Владислава Ігорівна - учениця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Донецької гімназії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70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700E" w:rsidRPr="005510E3" w:rsidRDefault="0088700E" w:rsidP="005510E3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Сосоєнко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Ілля Віталійович  - учень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гімназії №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70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700E" w:rsidRPr="005510E3" w:rsidRDefault="0088700E" w:rsidP="005510E3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Стребкова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Валентинівна - учениця 7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Горлівського навчально-виховного комплексу «Загальноосвітня школа І-ІІІ ступенів № 14 - багатопрофільний ліцей «Лідер»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Горлівської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Алексиков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Ігор Олександрович - учень 9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гiмназiї №92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Боровик Вікторія Андріївна - учениця 9 класу Донецького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ліцею «Інтелект»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Віноходов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Темір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 - учень 9 класу Донецької загальноосвітньої школи І-ІІІ ступенів №21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Гайворонський Микола Олексійович - учень 9 класу Донецької  спеціалізованої школи І-ІІІ ступенів №18 з поглибленим вивченням гуманітарних дисциплін Донецької міської ради;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Дурова Дарина Дмитрівна - учениця 9 класу Донецької спеціалізованої загальноосвітньої школи І-ІІІ ступенів № 135 з поглибленим вивченням предметів природничо-математичного циклу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77E4" w:rsidRPr="005510E3" w:rsidRDefault="00B577E4" w:rsidP="005510E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Кіляновський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Михайло Вікторович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9 класу Краматорської загальноосвітньої школи І-ІІІ ступенів № 25 з профільним навчанням Краматорської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12D4" w:rsidRPr="005510E3" w:rsidRDefault="00D312D4" w:rsidP="00D312D4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Голуб Олександра Юріївна - учениця 10 класу Донецького обласного санаторного ліцею-інтернату з профільним навчанням та поглибленим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вивченням гуманітарних, суспільних та природничо-математичних дисциплін «Ерудит» Донецької обласної ради;</w:t>
      </w:r>
    </w:p>
    <w:p w:rsidR="00DF2DC9" w:rsidRDefault="00D312D4" w:rsidP="00D312D4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Колесов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Данило Сергійович - учень 10 класу</w:t>
      </w:r>
      <w:r w:rsidRPr="005510E3">
        <w:rPr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Соледарської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№13 Артемівської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12D4" w:rsidRPr="005510E3" w:rsidRDefault="00D312D4" w:rsidP="00D312D4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Пономаренко Анастасія Андріївна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учениця 10 </w:t>
      </w:r>
      <w:r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класу 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12D4" w:rsidRDefault="00D312D4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Шульженко Яна Олегівна - учениця 10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Краматорської загальноосвітньої школи І-ІІІ ступенів № 35 з профільним навчанням Краматорської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Default="00555A4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Пономаренко Анастасія Андріївна -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учениця 10 класу</w:t>
      </w:r>
      <w:r w:rsidRPr="0055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="00DF2DC9"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5A4A" w:rsidRDefault="00555A4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Касьянова Ксенія Володимирівна - учениця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Пашкевич Данило Альбертович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6266D2" w:rsidRDefault="006266D2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7ED0" w:rsidRDefault="007D7ED0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Дипломами </w:t>
      </w:r>
      <w:r w:rsidR="0075317C">
        <w:rPr>
          <w:rFonts w:ascii="Times New Roman" w:hAnsi="Times New Roman" w:cs="Times New Roman"/>
          <w:b/>
          <w:sz w:val="28"/>
          <w:szCs w:val="28"/>
          <w:lang w:val="uk-UA"/>
        </w:rPr>
        <w:t>учасника</w:t>
      </w:r>
    </w:p>
    <w:p w:rsidR="007D7ED0" w:rsidRPr="007D7ED0" w:rsidRDefault="007D7ED0" w:rsidP="007D7ED0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7ED0">
        <w:rPr>
          <w:rFonts w:ascii="Times New Roman" w:hAnsi="Times New Roman" w:cs="Times New Roman"/>
          <w:sz w:val="28"/>
          <w:szCs w:val="28"/>
          <w:lang w:val="uk-UA"/>
        </w:rPr>
        <w:t>Д'яченко</w:t>
      </w:r>
      <w:proofErr w:type="spellEnd"/>
      <w:r w:rsidRPr="007D7ED0">
        <w:rPr>
          <w:rFonts w:ascii="Times New Roman" w:hAnsi="Times New Roman" w:cs="Times New Roman"/>
          <w:sz w:val="28"/>
          <w:szCs w:val="28"/>
          <w:lang w:val="uk-UA"/>
        </w:rPr>
        <w:t xml:space="preserve"> Тетяна Сергіївна - учениця 7 класу Донецької загальноосвітньої спеціалізованої школи I-III ступенів № 68 з поглибленим вивченням іноземних мов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7D7E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7ED0" w:rsidRPr="007D7ED0" w:rsidRDefault="007D7ED0" w:rsidP="007D7ED0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7ED0">
        <w:rPr>
          <w:rFonts w:ascii="Times New Roman" w:hAnsi="Times New Roman" w:cs="Times New Roman"/>
          <w:sz w:val="28"/>
          <w:szCs w:val="28"/>
          <w:lang w:val="uk-UA"/>
        </w:rPr>
        <w:t>Килівник</w:t>
      </w:r>
      <w:proofErr w:type="spellEnd"/>
      <w:r w:rsidRPr="007D7ED0">
        <w:rPr>
          <w:rFonts w:ascii="Times New Roman" w:hAnsi="Times New Roman" w:cs="Times New Roman"/>
          <w:sz w:val="28"/>
          <w:szCs w:val="28"/>
          <w:lang w:val="uk-UA"/>
        </w:rPr>
        <w:t xml:space="preserve"> Євген Олегович - учень 7 класу</w:t>
      </w:r>
      <w:r w:rsidRPr="007D7ED0">
        <w:rPr>
          <w:lang w:val="uk-UA"/>
        </w:rPr>
        <w:t xml:space="preserve"> </w:t>
      </w:r>
      <w:r w:rsidRPr="007D7ED0">
        <w:rPr>
          <w:rFonts w:ascii="Times New Roman" w:hAnsi="Times New Roman" w:cs="Times New Roman"/>
          <w:sz w:val="28"/>
          <w:szCs w:val="28"/>
          <w:lang w:val="uk-UA"/>
        </w:rPr>
        <w:t>Донецької загальноосвітньої школи І-ІІІ ступенів №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7ED0">
        <w:rPr>
          <w:rFonts w:ascii="Times New Roman" w:hAnsi="Times New Roman" w:cs="Times New Roman"/>
          <w:sz w:val="28"/>
          <w:szCs w:val="28"/>
          <w:lang w:val="uk-UA"/>
        </w:rPr>
        <w:t>12 Донецької міської ради;</w:t>
      </w:r>
    </w:p>
    <w:p w:rsidR="007D7ED0" w:rsidRDefault="007D7ED0" w:rsidP="007D7ED0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7ED0">
        <w:rPr>
          <w:rFonts w:ascii="Times New Roman" w:hAnsi="Times New Roman" w:cs="Times New Roman"/>
          <w:sz w:val="28"/>
          <w:szCs w:val="28"/>
          <w:lang w:val="uk-UA"/>
        </w:rPr>
        <w:t>Носаченко</w:t>
      </w:r>
      <w:proofErr w:type="spellEnd"/>
      <w:r w:rsidRPr="007D7ED0">
        <w:rPr>
          <w:rFonts w:ascii="Times New Roman" w:hAnsi="Times New Roman" w:cs="Times New Roman"/>
          <w:sz w:val="28"/>
          <w:szCs w:val="28"/>
          <w:lang w:val="uk-UA"/>
        </w:rPr>
        <w:t xml:space="preserve"> Артем Олександрович - учень 7 класу Ясинуватської загальноосвітньої школи І-ІІ ступенів № 4 </w:t>
      </w:r>
      <w:proofErr w:type="spellStart"/>
      <w:r w:rsidRPr="007D7ED0">
        <w:rPr>
          <w:rFonts w:ascii="Times New Roman" w:hAnsi="Times New Roman" w:cs="Times New Roman"/>
          <w:sz w:val="28"/>
          <w:szCs w:val="28"/>
          <w:lang w:val="uk-UA"/>
        </w:rPr>
        <w:t>Ясинуватської</w:t>
      </w:r>
      <w:proofErr w:type="spellEnd"/>
      <w:r w:rsidRPr="007D7ED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7D7E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Default="00537CB8" w:rsidP="007D7ED0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37CB8">
        <w:rPr>
          <w:rFonts w:ascii="Times New Roman" w:hAnsi="Times New Roman" w:cs="Times New Roman"/>
          <w:sz w:val="28"/>
          <w:szCs w:val="28"/>
          <w:lang w:val="uk-UA"/>
        </w:rPr>
        <w:t>Гузенко</w:t>
      </w:r>
      <w:proofErr w:type="spellEnd"/>
      <w:r w:rsidRPr="00537CB8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Олександрівна - учениця 8 класу Артемівської загальноосвітньої школи І-ІІІ ступенів № 12 Артемівської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37C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Default="00537CB8" w:rsidP="007D7ED0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CB8">
        <w:rPr>
          <w:rFonts w:ascii="Times New Roman" w:hAnsi="Times New Roman" w:cs="Times New Roman"/>
          <w:sz w:val="28"/>
          <w:szCs w:val="28"/>
          <w:lang w:val="uk-UA"/>
        </w:rPr>
        <w:t>Іваненко Вікторія Юріївна - учениця 8 класу Слов’янського педагогічного ліцею Слов’янської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37C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Pr="005510E3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Каплін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Єгор Юрійович - учень 8 класу Донецької загальноосвітньої школи І-ІІІ ступенів №21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Pr="005510E3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Маслов Микита Ігорович - учень 8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Сіверської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№2 Артемівської районної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Pr="005510E3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Ставицька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Володимирівна - учениця 8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 спеціалізованої школи І-ІІІ ступенів №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18 з поглибленим вивченням гуманітарних дисциплін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Pr="005510E3" w:rsidRDefault="00537CB8" w:rsidP="00537CB8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lastRenderedPageBreak/>
        <w:t>Тарасевич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Арина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Андріївна - учениця 8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гімназії №70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Хубеджев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Михайло Олексійович - учень 8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спеціалізованої загальноосвітньої школи І-ІІІ ступенів № 135 з поглибленим вивченням предметів природничо-математичного циклу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Зогова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Ксенія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Сідожівна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- учениця 9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Горлівського навчально-виховного комплексу «Загальноосвітня школа І-ІІІ ступенів № 14 - багатопрофільний ліцей «Лідер»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Горлівської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7CB8" w:rsidRDefault="00537CB8" w:rsidP="00537CB8">
      <w:pPr>
        <w:pStyle w:val="a5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Северилова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Марія Дмитрівна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учениця 9 класу</w:t>
      </w:r>
      <w:r w:rsidRPr="00537CB8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Донецького навчально-виховного комплексу №1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Pr="005510E3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Брагін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Данило Олександрович - учень 10 класу</w:t>
      </w:r>
      <w:r w:rsidRPr="00D312D4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Донецького ліцею «Колеж»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Pr="005510E3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Вербицька Ганна Максимівна - учениця 10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Донецького навчально-виховного комплексу №114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Pr="005510E3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Дейнега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Антон Андрійович - учень 10 класу Донецької спеціалізованої загальноосвітньої школи І-ІІІ ступенів № 135 з поглибленим вивченням предметів природничо-математичного циклу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Pr="005510E3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Лукашенко Дмитро Денисович - учень 10 класу</w:t>
      </w:r>
      <w:r w:rsidRPr="005510E3">
        <w:rPr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Донецької загальноосвітньої школи І - ІІІ ступенів № 20 Донецької міської ради;</w:t>
      </w:r>
    </w:p>
    <w:p w:rsidR="007B65A6" w:rsidRPr="005510E3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Пахомова Євгенія Олександрівна - учениця 10 класу</w:t>
      </w:r>
      <w:r w:rsidRPr="00955691"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Слов’янського педагогічного ліцею Слов’янської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Черник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Олексій Володимирович - учень 10 класу</w:t>
      </w:r>
      <w:r w:rsidRPr="005510E3">
        <w:rPr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Добропільського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«Спеціалізована школа І-ІІІ ступенів №4 з поглибленим вивченням окремих предметів - дошкільний навчальний заклад»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Добропільської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65A6" w:rsidRDefault="007B65A6" w:rsidP="007B65A6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5A6">
        <w:rPr>
          <w:rFonts w:ascii="Times New Roman" w:hAnsi="Times New Roman" w:cs="Times New Roman"/>
          <w:sz w:val="28"/>
          <w:szCs w:val="28"/>
          <w:lang w:val="uk-UA"/>
        </w:rPr>
        <w:t>Шевченко Петро Павлович - учень 10 класу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закладу «</w:t>
      </w:r>
      <w:r w:rsidRPr="007B65A6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7B65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Кудряшов Іван Сергійович - учень 11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="00DF2DC9" w:rsidRPr="007B65A6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F2DC9"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F2DC9"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F2DC9" w:rsidRPr="007B65A6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Солодова Тетяна Олександрівна - учениця 11 класу Краматорської загальноосвітньої школи І-ІІІ ступенів № 35 з профільним навчанням Краматорської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Акопьян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Маргарита Станіславівна - учениця 11 класу</w:t>
      </w:r>
      <w:r w:rsidRPr="005510E3">
        <w:rPr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класу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Донецького обласного ліцею-інтернату при Донецькому національному університеті з поглибленим вивченням предметів гуманітарного, суспільного та природничо-математичного циклу Донецької обласної ради;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Андросян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Артем Артурович - учень 11 класу Донецької гімназії №70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Гулий Олександр Ігорович - учень 11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 №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66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Міронцева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Олександрівна -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>учениця 11 класу Донецької спеціалізованої фізико - математичної школи І-ІІІ ступенів № 17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Могильний Андрій Олегович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11 класу Краматорської загальноосвітньої школи І-ІІІ ступенів № 35 з профільним навчанням Краматорської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Полятикін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Андрій Олександрович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Тагієв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Мікаіл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Сабухійович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- учень 11 класу Донецького навчально-виховного комплексу №5 імені М.П.Бойка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Pr="005510E3" w:rsidRDefault="00A3550A" w:rsidP="00A3550A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Танасюк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Дмитро Олегович -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ab/>
        <w:t>учень 11 класу Дружківської гімназії «Інтелект» Дружківської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3550A" w:rsidRDefault="00A3550A" w:rsidP="009C33D0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>Щербаков Павло Юрійович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9C33D0" w:rsidRPr="005510E3" w:rsidRDefault="009C33D0" w:rsidP="009C33D0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Вакуляк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Єгор Олексійович - 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учень 11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C33D0" w:rsidRPr="005510E3" w:rsidRDefault="009C33D0" w:rsidP="009C33D0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Давидов Сергій Юрійович - учень 11 класу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Єнакієвського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«Спеціалізована школа ІІ ступеня - Ліцей інформаційних технологій» </w:t>
      </w: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Єнакієвської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551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C33D0" w:rsidRPr="007B65A6" w:rsidRDefault="009C33D0" w:rsidP="009C33D0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10E3">
        <w:rPr>
          <w:rFonts w:ascii="Times New Roman" w:hAnsi="Times New Roman" w:cs="Times New Roman"/>
          <w:sz w:val="28"/>
          <w:szCs w:val="28"/>
          <w:lang w:val="uk-UA"/>
        </w:rPr>
        <w:t>Кандибка</w:t>
      </w:r>
      <w:proofErr w:type="spellEnd"/>
      <w:r w:rsidRPr="005510E3">
        <w:rPr>
          <w:rFonts w:ascii="Times New Roman" w:hAnsi="Times New Roman" w:cs="Times New Roman"/>
          <w:sz w:val="28"/>
          <w:szCs w:val="28"/>
          <w:lang w:val="uk-UA"/>
        </w:rPr>
        <w:t xml:space="preserve"> Ірина Віталіївна - учениця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</w:t>
      </w:r>
      <w:r>
        <w:rPr>
          <w:rFonts w:ascii="Times New Roman" w:hAnsi="Times New Roman" w:cs="Times New Roman"/>
          <w:sz w:val="28"/>
          <w:szCs w:val="28"/>
          <w:lang w:val="uk-UA"/>
        </w:rPr>
        <w:t>Ерудит» Донецької обласної ради.</w:t>
      </w:r>
    </w:p>
    <w:p w:rsidR="007D7ED0" w:rsidRDefault="007D7ED0" w:rsidP="007A1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68B3" w:rsidRDefault="006E2AC4" w:rsidP="006E2AC4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E2AC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="007531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Ректору </w:t>
      </w:r>
      <w:r w:rsidRPr="006E2AC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Донецькому обласному інституту післядипломної педаго</w:t>
      </w:r>
      <w:r w:rsidR="007D0A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гічної освіти  (Чернишову О.І.) </w:t>
      </w:r>
    </w:p>
    <w:p w:rsidR="006E2AC4" w:rsidRDefault="000C68B3" w:rsidP="006E2AC4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68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3.1. Своєчасно підготувати дипломи переможців</w:t>
      </w:r>
      <w:r w:rsidR="00DA57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дипломи у</w:t>
      </w:r>
      <w:r w:rsidR="00A20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</w:t>
      </w:r>
      <w:r w:rsidR="00DA57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асник</w:t>
      </w:r>
      <w:r w:rsidR="00A20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</w:t>
      </w:r>
      <w:r w:rsidRPr="000C68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III (обласного) етапу Всеукраїнської учнівської олімпіади  з </w:t>
      </w:r>
      <w:r w:rsidR="007D0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 w:rsidR="007A1F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37FF" w:rsidRDefault="00FF37FF" w:rsidP="006E2AC4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П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ровести на базі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пеціальної</w:t>
      </w:r>
      <w:proofErr w:type="spellEnd"/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школи-інтернату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ступенів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обласної ради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8C35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</w:t>
      </w:r>
      <w:r w:rsidR="008C35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2014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відбірково-тренувальні збори кандидатів до команди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Донецької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 – переможців ІІІ (обласного) етапу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Всеукраїнських учнівських олімпіад з </w:t>
      </w:r>
      <w:r w:rsidR="008C35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C35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3D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нагороджених дипломами І-ІІ</w:t>
      </w:r>
      <w:r w:rsidR="0097570F" w:rsidRPr="00975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-11 класи), для комплектування команди та підготовки до участі в ІV етапі Всеукраїнської учнівської олімпіади з </w:t>
      </w:r>
      <w:r w:rsidR="008C35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37FF" w:rsidRPr="006E2AC4" w:rsidRDefault="00FF37FF" w:rsidP="006E2AC4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3.3. П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рофінансувати проведення відбірково-тренувальних зборів згідно з кошторисом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238D6" w:rsidRDefault="002238D6" w:rsidP="00FF37F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7FF" w:rsidRDefault="006E2AC4" w:rsidP="00FF37F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Начальникам (завідувачам) управлінь (відділів) освіти міських рад та райдержадміністрацій, 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директору департаменту освіти, молоді та спорту Горлівської міської ради, </w:t>
      </w:r>
      <w:r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директорам 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освіти обласного підпорядкування</w:t>
      </w:r>
      <w:r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своєчасне вручення дипломів учням</w:t>
      </w:r>
      <w:r w:rsidR="00DF2D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переможцям</w:t>
      </w:r>
      <w:r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урочистій обстановці</w:t>
      </w:r>
      <w:r w:rsidR="003F2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238D6" w:rsidRDefault="002238D6" w:rsidP="00FF37F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919" w:rsidRPr="002F0919" w:rsidRDefault="00FF37FF" w:rsidP="00FF37F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919" w:rsidRPr="00D96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Начальникам </w:t>
      </w:r>
      <w:r w:rsidR="002F0919" w:rsidRP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(завідувачам) управлінь (відділів) освіти</w:t>
      </w:r>
      <w:r w:rsidR="002F0919" w:rsidRPr="00D96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Донецької (Лактіонов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В.О.), Маріупольської (Дмитрієва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З.В.), Слов’янської (</w:t>
      </w:r>
      <w:r w:rsidR="00FE011A" w:rsidRP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Зубарєв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E011A" w:rsidRP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E011A" w:rsidRP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міських рад, директору департаменту освіти, молоді та спорту Горлівської міської ради (Кружилін</w:t>
      </w:r>
      <w:r w:rsidR="00FE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6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М.І.)</w:t>
      </w:r>
      <w:r w:rsidR="008F5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директору Донецького </w:t>
      </w:r>
      <w:r w:rsidR="008F5D09" w:rsidRPr="004072D3">
        <w:rPr>
          <w:rFonts w:ascii="Times New Roman" w:hAnsi="Times New Roman" w:cs="Times New Roman"/>
          <w:sz w:val="28"/>
          <w:szCs w:val="28"/>
          <w:lang w:val="uk-UA"/>
        </w:rPr>
        <w:t>обласного санаторного ліцею-інтернату з профільним навчанням та поглибленим вивченням гуманітарних, суспільних та</w:t>
      </w:r>
      <w:r w:rsidR="008F5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D09" w:rsidRPr="004072D3">
        <w:rPr>
          <w:rFonts w:ascii="Times New Roman" w:hAnsi="Times New Roman" w:cs="Times New Roman"/>
          <w:sz w:val="28"/>
          <w:szCs w:val="28"/>
          <w:lang w:val="uk-UA"/>
        </w:rPr>
        <w:t>природничо-математичних дисциплін «Ерудит» Донецької обласної ради</w:t>
      </w:r>
      <w:r w:rsidR="001C3D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C3D29">
        <w:rPr>
          <w:rFonts w:ascii="Times New Roman" w:hAnsi="Times New Roman" w:cs="Times New Roman"/>
          <w:sz w:val="28"/>
          <w:szCs w:val="28"/>
          <w:lang w:val="uk-UA"/>
        </w:rPr>
        <w:t>Радіонова</w:t>
      </w:r>
      <w:proofErr w:type="spellEnd"/>
      <w:r w:rsidR="001C3D29">
        <w:rPr>
          <w:rFonts w:ascii="Times New Roman" w:hAnsi="Times New Roman" w:cs="Times New Roman"/>
          <w:sz w:val="28"/>
          <w:szCs w:val="28"/>
          <w:lang w:val="uk-UA"/>
        </w:rPr>
        <w:t xml:space="preserve"> О.Г.)</w:t>
      </w:r>
      <w:r w:rsidR="002F0919" w:rsidRPr="00D96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2F0919" w:rsidRDefault="002F0919" w:rsidP="00E64D5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Відрядити </w:t>
      </w:r>
      <w:r w:rsidR="009C33D0" w:rsidRP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1</w:t>
      </w:r>
      <w:r w:rsid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9C33D0" w:rsidRP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по </w:t>
      </w:r>
      <w:r w:rsid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C33D0" w:rsidRP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2014 року</w:t>
      </w:r>
      <w:r w:rsid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збори таких учнів:</w:t>
      </w:r>
    </w:p>
    <w:p w:rsidR="002238D6" w:rsidRPr="009C33D0" w:rsidRDefault="002238D6" w:rsidP="002238D6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33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клас</w:t>
      </w:r>
    </w:p>
    <w:p w:rsidR="0057367C" w:rsidRPr="006742B8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B8">
        <w:rPr>
          <w:rFonts w:ascii="Times New Roman" w:hAnsi="Times New Roman" w:cs="Times New Roman"/>
          <w:sz w:val="28"/>
          <w:szCs w:val="28"/>
          <w:lang w:val="uk-UA"/>
        </w:rPr>
        <w:t>Кравченко Євген Валентинович - учень 8 класу</w:t>
      </w:r>
      <w:r w:rsidRPr="006742B8">
        <w:rPr>
          <w:lang w:val="uk-UA"/>
        </w:rPr>
        <w:t xml:space="preserve"> 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Донецької спеціалізованої фізико - математичної школи І-ІІІ ступенів № 17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00CF" w:rsidRDefault="002400CF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B8">
        <w:rPr>
          <w:rFonts w:ascii="Times New Roman" w:hAnsi="Times New Roman" w:cs="Times New Roman"/>
          <w:sz w:val="28"/>
          <w:szCs w:val="28"/>
          <w:lang w:val="uk-UA"/>
        </w:rPr>
        <w:t>Лифенко Микита Ігорович - учень 8 класу Донецької спеціалізованої фізико - математичної школи І-ІІІ ступенів № 17 Донецької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38D6" w:rsidRPr="0060166F" w:rsidRDefault="002238D6" w:rsidP="0060166F">
      <w:pPr>
        <w:pStyle w:val="a5"/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166F">
        <w:rPr>
          <w:rFonts w:ascii="Times New Roman" w:hAnsi="Times New Roman" w:cs="Times New Roman"/>
          <w:sz w:val="28"/>
          <w:szCs w:val="28"/>
          <w:lang w:val="uk-UA"/>
        </w:rPr>
        <w:t>9 клас</w:t>
      </w:r>
    </w:p>
    <w:p w:rsidR="0057367C" w:rsidRDefault="00B12007" w:rsidP="002238D6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007">
        <w:rPr>
          <w:rFonts w:ascii="Times New Roman" w:hAnsi="Times New Roman" w:cs="Times New Roman"/>
          <w:sz w:val="28"/>
          <w:szCs w:val="28"/>
          <w:lang w:val="uk-UA"/>
        </w:rPr>
        <w:t xml:space="preserve">Сударєв  </w:t>
      </w:r>
      <w:proofErr w:type="spellStart"/>
      <w:r w:rsidRPr="00B12007">
        <w:rPr>
          <w:rFonts w:ascii="Times New Roman" w:hAnsi="Times New Roman" w:cs="Times New Roman"/>
          <w:sz w:val="28"/>
          <w:szCs w:val="28"/>
          <w:lang w:val="uk-UA"/>
        </w:rPr>
        <w:t>Глеб</w:t>
      </w:r>
      <w:proofErr w:type="spellEnd"/>
      <w:r w:rsidRPr="00B12007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 - учень 9 класу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B12007">
        <w:rPr>
          <w:rFonts w:ascii="Times New Roman" w:hAnsi="Times New Roman" w:cs="Times New Roman"/>
          <w:sz w:val="28"/>
          <w:szCs w:val="28"/>
          <w:lang w:val="uk-UA"/>
        </w:rPr>
        <w:t>Маріупольськ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B12007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B12007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B12007">
        <w:rPr>
          <w:rFonts w:ascii="Times New Roman" w:hAnsi="Times New Roman" w:cs="Times New Roman"/>
          <w:sz w:val="28"/>
          <w:szCs w:val="28"/>
          <w:lang w:val="uk-UA"/>
        </w:rPr>
        <w:t xml:space="preserve"> Маріупольської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області»</w:t>
      </w:r>
      <w:r w:rsidRPr="00B120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367C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Якусевич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Ганна Володимирівна - учениця 9 класу Горлівської спеціалізованої школи № 1 з поглибленим вивченням іноземних мов </w:t>
      </w: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Горлівської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42B3" w:rsidRPr="0060166F" w:rsidRDefault="002842B3" w:rsidP="002842B3">
      <w:pPr>
        <w:pStyle w:val="a5"/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166F">
        <w:rPr>
          <w:rFonts w:ascii="Times New Roman" w:hAnsi="Times New Roman" w:cs="Times New Roman"/>
          <w:sz w:val="28"/>
          <w:szCs w:val="28"/>
          <w:lang w:val="uk-UA"/>
        </w:rPr>
        <w:t>10 клас</w:t>
      </w:r>
    </w:p>
    <w:p w:rsidR="0057367C" w:rsidRPr="006742B8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Нгуен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Дик Мі - учень 10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57367C" w:rsidRPr="006742B8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Сироткіна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Марина Михайлівна - учениця 10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2400CF" w:rsidRDefault="002400CF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B8">
        <w:rPr>
          <w:rFonts w:ascii="Times New Roman" w:hAnsi="Times New Roman" w:cs="Times New Roman"/>
          <w:sz w:val="28"/>
          <w:szCs w:val="28"/>
          <w:lang w:val="uk-UA"/>
        </w:rPr>
        <w:t>Коломієць Ярослав Миколайович - учень 10 класу</w:t>
      </w:r>
      <w:r w:rsidRPr="00D17256">
        <w:t xml:space="preserve"> 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Слов’янського педагогічного ліцею Слов’янської міської ради</w:t>
      </w:r>
      <w:r w:rsidR="00DF2DC9" w:rsidRPr="00DF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DC9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F2DC9" w:rsidRDefault="00DF2DC9" w:rsidP="002842B3">
      <w:pPr>
        <w:pStyle w:val="a5"/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F2DC9" w:rsidRDefault="00DF2DC9" w:rsidP="002842B3">
      <w:pPr>
        <w:pStyle w:val="a5"/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42B3" w:rsidRPr="0060166F" w:rsidRDefault="002842B3" w:rsidP="002842B3">
      <w:pPr>
        <w:pStyle w:val="a5"/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166F">
        <w:rPr>
          <w:rFonts w:ascii="Times New Roman" w:hAnsi="Times New Roman" w:cs="Times New Roman"/>
          <w:sz w:val="28"/>
          <w:szCs w:val="28"/>
          <w:lang w:val="uk-UA"/>
        </w:rPr>
        <w:lastRenderedPageBreak/>
        <w:t>11 клас</w:t>
      </w:r>
    </w:p>
    <w:p w:rsidR="0057367C" w:rsidRPr="006742B8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Думбай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Олексій Дмитрович - учень 11 класу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57367C" w:rsidRPr="006742B8" w:rsidRDefault="0057367C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742B8">
        <w:rPr>
          <w:rFonts w:ascii="Times New Roman" w:hAnsi="Times New Roman" w:cs="Times New Roman"/>
          <w:sz w:val="28"/>
          <w:szCs w:val="28"/>
          <w:lang w:val="uk-UA"/>
        </w:rPr>
        <w:t>Нетьоса</w:t>
      </w:r>
      <w:proofErr w:type="spellEnd"/>
      <w:r w:rsidRPr="006742B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Ігорович</w:t>
      </w:r>
      <w:r w:rsidRPr="006742B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2400CF" w:rsidRPr="006742B8" w:rsidRDefault="002400CF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B8">
        <w:rPr>
          <w:rFonts w:ascii="Times New Roman" w:hAnsi="Times New Roman" w:cs="Times New Roman"/>
          <w:sz w:val="28"/>
          <w:szCs w:val="28"/>
          <w:lang w:val="uk-UA"/>
        </w:rPr>
        <w:t>Касьянова Ксенія Володимирівна - учениця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ради;</w:t>
      </w:r>
    </w:p>
    <w:p w:rsidR="002400CF" w:rsidRPr="006742B8" w:rsidRDefault="002400CF" w:rsidP="006742B8">
      <w:pPr>
        <w:pStyle w:val="a5"/>
        <w:numPr>
          <w:ilvl w:val="0"/>
          <w:numId w:val="8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B8">
        <w:rPr>
          <w:rFonts w:ascii="Times New Roman" w:hAnsi="Times New Roman" w:cs="Times New Roman"/>
          <w:sz w:val="28"/>
          <w:szCs w:val="28"/>
          <w:lang w:val="uk-UA"/>
        </w:rPr>
        <w:t>Пашкевич Данило Альбертович - учень 11 класу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</w:t>
      </w:r>
      <w:r w:rsidR="006742B8">
        <w:rPr>
          <w:rFonts w:ascii="Times New Roman" w:hAnsi="Times New Roman" w:cs="Times New Roman"/>
          <w:sz w:val="28"/>
          <w:szCs w:val="28"/>
          <w:lang w:val="uk-UA"/>
        </w:rPr>
        <w:t>Ерудит» Донецької обласної ради.</w:t>
      </w:r>
    </w:p>
    <w:p w:rsidR="002F0919" w:rsidRPr="002F0919" w:rsidRDefault="00FF37FF" w:rsidP="00E64D56">
      <w:pPr>
        <w:spacing w:after="0" w:line="240" w:lineRule="auto"/>
        <w:ind w:firstLine="4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Призначити відповідальних за збереження життя та здоров’я дітей під час супроводу їх на відбірково</w:t>
      </w:r>
      <w:r w:rsidR="0022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тренувальні збори за маршрутом:  школа – </w:t>
      </w:r>
      <w:r w:rsidR="00BF4D28" w:rsidRP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спеціальна</w:t>
      </w:r>
      <w:r w:rsidR="0022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школа-інтернат</w:t>
      </w:r>
      <w:r w:rsidR="0022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ступенів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BF4D28" w:rsidRPr="0022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BF4D28" w:rsidRPr="00551E8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Донецьк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обласної ради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школа.</w:t>
      </w:r>
    </w:p>
    <w:p w:rsidR="002F0919" w:rsidRDefault="00FF37FF" w:rsidP="00E64D5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 Покласти на відповідальних обов’язкове проведення цільового інструктажу з безпеки життєдіяльності учасників зборів.</w:t>
      </w:r>
    </w:p>
    <w:p w:rsidR="00E64D56" w:rsidRPr="00E64D56" w:rsidRDefault="00E64D56" w:rsidP="00DF2DC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64D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5.4. Довести до відома директорів загальноосвітніх навчальних закладів, у яких навчаються учні-учасники зборів, інформацію про необхідність звільнення їх від навчальних занять та забезпечення виконання програмного матеріалу за період відсутності учнів шляхом організації індивідуальних занять, консультацій тощо.</w:t>
      </w:r>
    </w:p>
    <w:p w:rsidR="00555A4A" w:rsidRPr="002F0919" w:rsidRDefault="00555A4A" w:rsidP="006742B8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4D28" w:rsidRDefault="00FF37FF" w:rsidP="00E64D5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B01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Учням </w:t>
      </w:r>
      <w:r w:rsidR="003F0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супроводжуючим прибути на відбірково-тренувальні 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збори </w:t>
      </w:r>
      <w:r w:rsidR="00CB01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2014</w:t>
      </w:r>
      <w:r w:rsidR="00CB01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F0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CB01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 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годині до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пеціальної</w:t>
      </w:r>
      <w:proofErr w:type="spellEnd"/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школи-інтернату  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ступенів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BF4D28" w:rsidRPr="00BF3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2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Донецьк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обласної ради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64D56" w:rsidRDefault="00E64D56" w:rsidP="006742B8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0B4F" w:rsidRPr="00180B4F" w:rsidRDefault="00180B4F" w:rsidP="00E64D5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7. </w:t>
      </w:r>
      <w:r w:rsidR="00423C67" w:rsidRPr="00B120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ачальнику управління освіти </w:t>
      </w:r>
      <w:r w:rsidR="00423C67" w:rsidRPr="00B120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Маріупольської 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 (</w:t>
      </w:r>
      <w:r w:rsidR="00423C67" w:rsidRPr="00B120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Дмитрієва З.В.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D75B00" w:rsidRPr="00B12007">
        <w:rPr>
          <w:lang w:val="uk-UA"/>
        </w:rPr>
        <w:t xml:space="preserve"> </w:t>
      </w:r>
      <w:r w:rsidR="00D75B00" w:rsidRPr="00B120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F01DDA" w:rsidRPr="00F01D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директору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дисциплін «Ерудит» Донецької обласної ради (</w:t>
      </w:r>
      <w:proofErr w:type="spellStart"/>
      <w:r w:rsidR="00F01DDA" w:rsidRPr="00F01D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Радіонова</w:t>
      </w:r>
      <w:proofErr w:type="spellEnd"/>
      <w:r w:rsidR="00F01DDA" w:rsidRPr="00F01D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О.Г.)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</w:p>
    <w:p w:rsidR="00A031AE" w:rsidRPr="00A031AE" w:rsidRDefault="00180B4F" w:rsidP="00A03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7.1. Відрядити з </w:t>
      </w:r>
      <w:r w:rsidR="00F1406C" w:rsidRPr="00E308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лютого по </w:t>
      </w:r>
      <w:r w:rsidR="00F1406C" w:rsidRPr="00E308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лютого поточного року керівниками команди </w:t>
      </w:r>
      <w:r w:rsidR="00B12007" w:rsidRPr="00E308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Морилову</w:t>
      </w:r>
      <w:r w:rsidR="00F01D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="00B12007" w:rsidRPr="00E308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Н.М.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учителя</w:t>
      </w:r>
      <w:r w:rsidR="00B12007" w:rsidRPr="00E308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математики</w:t>
      </w:r>
      <w:r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031AE" w:rsidRPr="00A031A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закладу «Маріупольський міський ліцей Маріупольської міської ради Донецької області»</w:t>
      </w:r>
      <w:r w:rsidR="00E64D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64D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Савченко С.А</w:t>
      </w:r>
      <w:r w:rsidR="00E64D56" w:rsidRPr="00B55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помічника вихователя Донецького обласного санаторного ліцею-інтернату з профільним навчанням та поглибленим вивченням гуманітарних, суспільних та природничо-математичних </w:t>
      </w:r>
      <w:r w:rsidR="00E64D56" w:rsidRPr="00B55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дисциплін «Ерудит» Донецької обласної ради</w:t>
      </w:r>
      <w:r w:rsidR="00E64D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031AE" w:rsidRPr="00A0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покласти на н</w:t>
      </w:r>
      <w:r w:rsidR="00A202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A031AE" w:rsidRPr="00A0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відповідальність за життя та здоров’я дітей під час проведення зборів.</w:t>
      </w:r>
    </w:p>
    <w:p w:rsidR="00180B4F" w:rsidRDefault="00A031AE" w:rsidP="00180B4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7.</w:t>
      </w:r>
      <w:r w:rsidR="00E64D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180B4F"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Узяти до відома, що виплати за відрядження </w:t>
      </w:r>
      <w:r w:rsidR="00B120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Морилової Н.М.</w:t>
      </w:r>
      <w:r w:rsidR="00C167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55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Савченко С.А</w:t>
      </w:r>
      <w:r w:rsidR="00B5590D" w:rsidRPr="00B55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80B4F" w:rsidRPr="00180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здійснюються за рахунок коштів відбірково-тренувальних зборів згідно з кошторисом.</w:t>
      </w:r>
    </w:p>
    <w:p w:rsidR="00E64D56" w:rsidRPr="00180B4F" w:rsidRDefault="00E64D56" w:rsidP="00180B4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F0919" w:rsidRDefault="00B12007" w:rsidP="00A20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Призначити </w:t>
      </w:r>
      <w:r w:rsidR="00C014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Федченко Л.Я</w:t>
      </w:r>
      <w:r w:rsidR="00353C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 w:rsidR="00FE73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завідувача</w:t>
      </w:r>
      <w:r w:rsidR="00353C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</w:t>
      </w:r>
      <w:r w:rsidR="00FE73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математики</w:t>
      </w:r>
      <w:r w:rsidR="00353C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Донецького обласного інституту післядипломної педагогічної освіти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відповідальною за проведення зборів.</w:t>
      </w:r>
    </w:p>
    <w:p w:rsidR="00E64D56" w:rsidRPr="002F0919" w:rsidRDefault="00E64D56" w:rsidP="00A20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919" w:rsidRPr="002F0919" w:rsidRDefault="00B12007" w:rsidP="00E64D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Директору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пеціальної</w:t>
      </w:r>
      <w:proofErr w:type="spellEnd"/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загальноосвітньої школи-інтернату  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F4D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ступенів 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Донецьк</w:t>
      </w:r>
      <w:r w:rsidR="00BF4D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обласної ради</w:t>
      </w:r>
      <w:r w:rsidR="00BF4D28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Воронова Н.Г.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):</w:t>
      </w:r>
    </w:p>
    <w:p w:rsidR="002F0919" w:rsidRPr="002F0919" w:rsidRDefault="00B12007" w:rsidP="00E64D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Створити безпечні умови для проведення зборів, проживання та перебування в приміщеннях і на території інтернату всіх учасників і організаторів зборів;</w:t>
      </w:r>
    </w:p>
    <w:p w:rsidR="002F0919" w:rsidRDefault="00B12007" w:rsidP="00E64D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8541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 w:rsidR="002F0919" w:rsidRPr="002F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первинний інструктаж з охорони праці з відповідальними за організацію та проведення зборів, </w:t>
      </w:r>
      <w:r w:rsidR="002F0919" w:rsidRPr="00353C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життя та здоров’я дітей під час проведення зборів.</w:t>
      </w:r>
    </w:p>
    <w:p w:rsidR="00E64D56" w:rsidRPr="00353C05" w:rsidRDefault="00E64D56" w:rsidP="00F35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2AC4" w:rsidRPr="00E64D56" w:rsidRDefault="006E2AC4" w:rsidP="00E64D56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Даний наказ розмістити на офіційному сайті </w:t>
      </w:r>
      <w:r w:rsidR="00FF37FF"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</w:t>
      </w:r>
      <w:r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і науки (</w:t>
      </w:r>
      <w:proofErr w:type="spellStart"/>
      <w:r w:rsidRPr="00E64D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osvita</w:t>
      </w:r>
      <w:proofErr w:type="spellEnd"/>
      <w:r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E64D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donetsk</w:t>
      </w:r>
      <w:proofErr w:type="spellEnd"/>
      <w:r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E64D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proofErr w:type="spellEnd"/>
      <w:r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53C05" w:rsidRPr="00E64D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4D56" w:rsidRPr="00E64D56" w:rsidRDefault="00E64D56" w:rsidP="00E64D56">
      <w:pPr>
        <w:pStyle w:val="a5"/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2AC4" w:rsidRPr="006E2AC4" w:rsidRDefault="00353C05" w:rsidP="00854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120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E2AC4"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наказу покласти на заступника начальника управління </w:t>
      </w:r>
      <w:r w:rsidR="00FF37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загальної освіти департаменту освіти і науки Донецької облдержадміністрації</w:t>
      </w:r>
      <w:r w:rsidR="006E2AC4" w:rsidRPr="006E2A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Макаренко О.П.  та ректора</w:t>
      </w:r>
      <w:r w:rsidR="006E2AC4" w:rsidRPr="006E2AC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Донецького обласного інституту післядипломної педагогічної освіти Чернишова О.І.</w:t>
      </w:r>
    </w:p>
    <w:p w:rsidR="003C0AEA" w:rsidRDefault="003C0AEA" w:rsidP="003C0AEA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0AEA" w:rsidRDefault="003C0AEA" w:rsidP="003C0AEA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6173F" w:rsidRDefault="00A6173F" w:rsidP="003C0AEA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5807" w:rsidRDefault="008F5807" w:rsidP="003C0AEA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0AEA" w:rsidRPr="003C0AEA" w:rsidRDefault="00FF37FF" w:rsidP="00E30847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C0AEA" w:rsidRPr="003C0A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A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580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C0AEA" w:rsidRPr="003C0AEA">
        <w:rPr>
          <w:rFonts w:ascii="Times New Roman" w:hAnsi="Times New Roman" w:cs="Times New Roman"/>
          <w:sz w:val="28"/>
          <w:szCs w:val="28"/>
          <w:lang w:val="uk-UA"/>
        </w:rPr>
        <w:t>Ю.І.Соловйов</w:t>
      </w:r>
    </w:p>
    <w:p w:rsidR="00B12007" w:rsidRDefault="00B120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6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3C0AEA" w:rsidTr="003C0AEA">
        <w:tc>
          <w:tcPr>
            <w:tcW w:w="3190" w:type="dxa"/>
          </w:tcPr>
          <w:p w:rsidR="003C0AEA" w:rsidRPr="00792692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Завідувач</w:t>
            </w:r>
            <w:r w:rsidRPr="0079269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центру організаційно-методичного супроводу розвитку обдарованості </w:t>
            </w:r>
          </w:p>
          <w:p w:rsidR="003C0AEA" w:rsidRPr="00792692" w:rsidRDefault="003C0AEA" w:rsidP="003C0AE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Кузьмін С.С.</w:t>
            </w:r>
          </w:p>
          <w:p w:rsidR="003C0AEA" w:rsidRPr="00792692" w:rsidRDefault="003C0AEA" w:rsidP="003C0AE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348-92-05</w:t>
            </w:r>
            <w:r w:rsidRPr="0079269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ab/>
            </w:r>
          </w:p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3C0AEA" w:rsidRPr="00CD0E29" w:rsidRDefault="003C0AEA" w:rsidP="003C0AEA">
            <w:pPr>
              <w:widowControl w:val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Завізували</w:t>
            </w:r>
            <w:proofErr w:type="spellEnd"/>
          </w:p>
        </w:tc>
        <w:tc>
          <w:tcPr>
            <w:tcW w:w="3190" w:type="dxa"/>
          </w:tcPr>
          <w:p w:rsidR="003C0AEA" w:rsidRPr="00267217" w:rsidRDefault="003C0AEA" w:rsidP="003C0AE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>Надіслано</w:t>
            </w:r>
            <w:proofErr w:type="spellEnd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7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C0AEA" w:rsidTr="003C0AEA">
        <w:tc>
          <w:tcPr>
            <w:tcW w:w="3190" w:type="dxa"/>
          </w:tcPr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3C0AEA" w:rsidRPr="00792692" w:rsidRDefault="003C0AEA" w:rsidP="003C0AE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r w:rsidR="00FF37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загальної освіти Д</w:t>
            </w:r>
            <w:r w:rsidRPr="0079269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3C0AEA" w:rsidRDefault="003C0AEA" w:rsidP="003C0AE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</w:rPr>
              <w:t xml:space="preserve">Макаренко О.П. </w:t>
            </w:r>
          </w:p>
          <w:p w:rsidR="003C0AEA" w:rsidRDefault="003C0AEA" w:rsidP="003C0AE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26A84" w:rsidRPr="00267217" w:rsidRDefault="00326A84" w:rsidP="003C0AE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>Управлінням</w:t>
            </w:r>
            <w:proofErr w:type="spellEnd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>відділам</w:t>
            </w:r>
            <w:proofErr w:type="spellEnd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26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7217"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</w:p>
          <w:p w:rsidR="003C0AEA" w:rsidRPr="00267217" w:rsidRDefault="003C0AEA" w:rsidP="003C0AE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2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справи – 1</w:t>
            </w:r>
          </w:p>
        </w:tc>
      </w:tr>
      <w:tr w:rsidR="003C0AEA" w:rsidTr="003C0AEA">
        <w:tc>
          <w:tcPr>
            <w:tcW w:w="3190" w:type="dxa"/>
          </w:tcPr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</w:rPr>
              <w:t xml:space="preserve">ректор </w:t>
            </w:r>
            <w:proofErr w:type="gramStart"/>
            <w:r w:rsidRPr="00792692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792692">
              <w:rPr>
                <w:rFonts w:ascii="Times New Roman" w:hAnsi="Times New Roman" w:cs="Times New Roman"/>
                <w:sz w:val="24"/>
                <w:szCs w:val="24"/>
              </w:rPr>
              <w:t>ІППО</w:t>
            </w:r>
          </w:p>
          <w:p w:rsidR="003C0AEA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92">
              <w:rPr>
                <w:rFonts w:ascii="Times New Roman" w:hAnsi="Times New Roman" w:cs="Times New Roman"/>
                <w:sz w:val="24"/>
                <w:szCs w:val="24"/>
              </w:rPr>
              <w:t>Чернишов</w:t>
            </w:r>
            <w:proofErr w:type="spellEnd"/>
            <w:r w:rsidRPr="00792692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  <w:p w:rsidR="00326A84" w:rsidRPr="00792692" w:rsidRDefault="00326A84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проректор облІППО</w:t>
            </w:r>
          </w:p>
          <w:p w:rsidR="003C0AEA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Пастухова</w:t>
            </w:r>
            <w:proofErr w:type="spellEnd"/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Н.Л.</w:t>
            </w:r>
          </w:p>
          <w:p w:rsidR="00326A84" w:rsidRPr="00792692" w:rsidRDefault="00326A84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 облІППО</w:t>
            </w:r>
          </w:p>
          <w:p w:rsidR="003C0AEA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Парамонова О.В.</w:t>
            </w:r>
          </w:p>
          <w:p w:rsidR="00326A84" w:rsidRPr="00792692" w:rsidRDefault="00326A84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0AEA" w:rsidRPr="00792692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3C0AEA" w:rsidRPr="00267217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2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облІППО – 1</w:t>
            </w:r>
            <w:r w:rsidR="00FF37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C0AEA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2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Ліцеї-інтернати обласного підпорядкування – 4</w:t>
            </w:r>
          </w:p>
          <w:p w:rsidR="003C0AEA" w:rsidRPr="00267217" w:rsidRDefault="003C0AEA" w:rsidP="003C0A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92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2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№19 - 1</w:t>
            </w:r>
          </w:p>
        </w:tc>
      </w:tr>
      <w:tr w:rsidR="003C0AEA" w:rsidTr="003C0AEA">
        <w:tc>
          <w:tcPr>
            <w:tcW w:w="3190" w:type="dxa"/>
          </w:tcPr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3C0AEA" w:rsidRPr="00792692" w:rsidRDefault="003C0AEA" w:rsidP="003C0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  <w:p w:rsidR="003C0AEA" w:rsidRPr="00792692" w:rsidRDefault="003C0AEA" w:rsidP="003C0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юрисконсульт відділу кадрової,</w:t>
            </w:r>
          </w:p>
          <w:p w:rsidR="003C0AEA" w:rsidRPr="00792692" w:rsidRDefault="003C0AEA" w:rsidP="003C0A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аналітичної та правової роботи </w:t>
            </w:r>
          </w:p>
          <w:p w:rsidR="003C0AEA" w:rsidRPr="00792692" w:rsidRDefault="00FF37FF" w:rsidP="003C0AEA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Ткаченко Ю.М.</w:t>
            </w:r>
          </w:p>
          <w:p w:rsidR="003C0AEA" w:rsidRPr="00792692" w:rsidRDefault="003C0AEA" w:rsidP="003C0AE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3C0AEA" w:rsidRDefault="003C0AEA" w:rsidP="003C0AE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3C0AEA" w:rsidRDefault="003C0AEA" w:rsidP="003C0AEA">
      <w:pPr>
        <w:widowControl w:val="0"/>
        <w:rPr>
          <w:rFonts w:ascii="Times New Roman" w:hAnsi="Times New Roman" w:cs="Times New Roman"/>
          <w:sz w:val="20"/>
          <w:szCs w:val="20"/>
          <w:lang w:val="uk-UA"/>
        </w:rPr>
      </w:pPr>
    </w:p>
    <w:p w:rsidR="003C0AEA" w:rsidRDefault="003C0AEA" w:rsidP="003C0AEA">
      <w:pPr>
        <w:widowControl w:val="0"/>
        <w:rPr>
          <w:rFonts w:ascii="Times New Roman" w:hAnsi="Times New Roman" w:cs="Times New Roman"/>
          <w:sz w:val="20"/>
          <w:szCs w:val="20"/>
          <w:lang w:val="uk-UA"/>
        </w:rPr>
      </w:pPr>
    </w:p>
    <w:p w:rsidR="006E2AC4" w:rsidRPr="006E2AC4" w:rsidRDefault="006E2AC4" w:rsidP="006E2AC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E60" w:rsidRPr="006C00CF" w:rsidRDefault="00766E60">
      <w:pPr>
        <w:rPr>
          <w:lang w:val="uk-UA"/>
        </w:rPr>
      </w:pPr>
    </w:p>
    <w:sectPr w:rsidR="00766E60" w:rsidRPr="006C0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6A1"/>
    <w:multiLevelType w:val="hybridMultilevel"/>
    <w:tmpl w:val="6D108E7C"/>
    <w:lvl w:ilvl="0" w:tplc="443E584A">
      <w:start w:val="8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">
    <w:nsid w:val="0FC810EE"/>
    <w:multiLevelType w:val="hybridMultilevel"/>
    <w:tmpl w:val="17AA2708"/>
    <w:lvl w:ilvl="0" w:tplc="D60889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7089E"/>
    <w:multiLevelType w:val="hybridMultilevel"/>
    <w:tmpl w:val="FC6087F0"/>
    <w:lvl w:ilvl="0" w:tplc="E75650EC">
      <w:start w:val="2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3">
    <w:nsid w:val="2DFA0DA4"/>
    <w:multiLevelType w:val="hybridMultilevel"/>
    <w:tmpl w:val="6F2C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27115"/>
    <w:multiLevelType w:val="hybridMultilevel"/>
    <w:tmpl w:val="A380EC96"/>
    <w:lvl w:ilvl="0" w:tplc="6C5A2AB4">
      <w:start w:val="1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5">
    <w:nsid w:val="4DCC4502"/>
    <w:multiLevelType w:val="hybridMultilevel"/>
    <w:tmpl w:val="8BC8EC6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52806"/>
    <w:multiLevelType w:val="hybridMultilevel"/>
    <w:tmpl w:val="CF9E5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B3913"/>
    <w:multiLevelType w:val="hybridMultilevel"/>
    <w:tmpl w:val="85489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97559"/>
    <w:multiLevelType w:val="hybridMultilevel"/>
    <w:tmpl w:val="CE867F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1293A6E"/>
    <w:multiLevelType w:val="hybridMultilevel"/>
    <w:tmpl w:val="AA865618"/>
    <w:lvl w:ilvl="0" w:tplc="6C5A2A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311FDC"/>
    <w:multiLevelType w:val="hybridMultilevel"/>
    <w:tmpl w:val="CD9EB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25A4A"/>
    <w:multiLevelType w:val="hybridMultilevel"/>
    <w:tmpl w:val="CF9E5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A7A54"/>
    <w:multiLevelType w:val="hybridMultilevel"/>
    <w:tmpl w:val="5BFE9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47E9D"/>
    <w:multiLevelType w:val="hybridMultilevel"/>
    <w:tmpl w:val="CE867F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3"/>
  </w:num>
  <w:num w:numId="5">
    <w:abstractNumId w:val="1"/>
  </w:num>
  <w:num w:numId="6">
    <w:abstractNumId w:val="9"/>
  </w:num>
  <w:num w:numId="7">
    <w:abstractNumId w:val="2"/>
  </w:num>
  <w:num w:numId="8">
    <w:abstractNumId w:val="12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9D"/>
    <w:rsid w:val="00014D24"/>
    <w:rsid w:val="000215E1"/>
    <w:rsid w:val="00026D0B"/>
    <w:rsid w:val="00057EB8"/>
    <w:rsid w:val="00090ED8"/>
    <w:rsid w:val="00094591"/>
    <w:rsid w:val="000C68B3"/>
    <w:rsid w:val="000C7644"/>
    <w:rsid w:val="000E46FC"/>
    <w:rsid w:val="00104AB1"/>
    <w:rsid w:val="00156211"/>
    <w:rsid w:val="00156E63"/>
    <w:rsid w:val="00180B4F"/>
    <w:rsid w:val="001A5ED2"/>
    <w:rsid w:val="001B11FB"/>
    <w:rsid w:val="001C3D29"/>
    <w:rsid w:val="001C469F"/>
    <w:rsid w:val="001F027D"/>
    <w:rsid w:val="001F2CD6"/>
    <w:rsid w:val="001F6573"/>
    <w:rsid w:val="001F789D"/>
    <w:rsid w:val="002202A0"/>
    <w:rsid w:val="002238D6"/>
    <w:rsid w:val="002400CF"/>
    <w:rsid w:val="0027795B"/>
    <w:rsid w:val="002842B3"/>
    <w:rsid w:val="0029524F"/>
    <w:rsid w:val="002B7E8E"/>
    <w:rsid w:val="002D69DF"/>
    <w:rsid w:val="002E7944"/>
    <w:rsid w:val="002F0919"/>
    <w:rsid w:val="0030713C"/>
    <w:rsid w:val="00326A84"/>
    <w:rsid w:val="00345F31"/>
    <w:rsid w:val="00353C05"/>
    <w:rsid w:val="003A10C7"/>
    <w:rsid w:val="003C0AEA"/>
    <w:rsid w:val="003D4E04"/>
    <w:rsid w:val="003E4F85"/>
    <w:rsid w:val="003F08A3"/>
    <w:rsid w:val="003F2568"/>
    <w:rsid w:val="004072D3"/>
    <w:rsid w:val="00423C67"/>
    <w:rsid w:val="0043183A"/>
    <w:rsid w:val="004348A7"/>
    <w:rsid w:val="004628DF"/>
    <w:rsid w:val="00474B3B"/>
    <w:rsid w:val="00490E2B"/>
    <w:rsid w:val="004C64D6"/>
    <w:rsid w:val="004D4092"/>
    <w:rsid w:val="004D7EED"/>
    <w:rsid w:val="00510569"/>
    <w:rsid w:val="00523368"/>
    <w:rsid w:val="00537CB8"/>
    <w:rsid w:val="005510E3"/>
    <w:rsid w:val="00551E89"/>
    <w:rsid w:val="00555A4A"/>
    <w:rsid w:val="00567781"/>
    <w:rsid w:val="0057367C"/>
    <w:rsid w:val="00590552"/>
    <w:rsid w:val="00593754"/>
    <w:rsid w:val="00595144"/>
    <w:rsid w:val="005C40DA"/>
    <w:rsid w:val="005C742B"/>
    <w:rsid w:val="005D0E2B"/>
    <w:rsid w:val="0060166F"/>
    <w:rsid w:val="00611C7B"/>
    <w:rsid w:val="00614D20"/>
    <w:rsid w:val="006266D2"/>
    <w:rsid w:val="006742B8"/>
    <w:rsid w:val="00681E1C"/>
    <w:rsid w:val="006B1B7E"/>
    <w:rsid w:val="006B6BFF"/>
    <w:rsid w:val="006C00CF"/>
    <w:rsid w:val="006D28C3"/>
    <w:rsid w:val="006E2AC4"/>
    <w:rsid w:val="006F2160"/>
    <w:rsid w:val="00706315"/>
    <w:rsid w:val="00706352"/>
    <w:rsid w:val="007404DB"/>
    <w:rsid w:val="007450B9"/>
    <w:rsid w:val="0075317C"/>
    <w:rsid w:val="00766E60"/>
    <w:rsid w:val="007A1F50"/>
    <w:rsid w:val="007A1FD4"/>
    <w:rsid w:val="007A73EB"/>
    <w:rsid w:val="007B2D5C"/>
    <w:rsid w:val="007B65A6"/>
    <w:rsid w:val="007D0A81"/>
    <w:rsid w:val="007D7ED0"/>
    <w:rsid w:val="00820C21"/>
    <w:rsid w:val="008541B9"/>
    <w:rsid w:val="00856898"/>
    <w:rsid w:val="0088700E"/>
    <w:rsid w:val="008C358A"/>
    <w:rsid w:val="008D0F1B"/>
    <w:rsid w:val="008E0B91"/>
    <w:rsid w:val="008F3DEF"/>
    <w:rsid w:val="008F5807"/>
    <w:rsid w:val="008F5D09"/>
    <w:rsid w:val="00910B44"/>
    <w:rsid w:val="00955691"/>
    <w:rsid w:val="00956B93"/>
    <w:rsid w:val="00966DB7"/>
    <w:rsid w:val="00967F18"/>
    <w:rsid w:val="00972BAB"/>
    <w:rsid w:val="0097570F"/>
    <w:rsid w:val="009C33D0"/>
    <w:rsid w:val="009E7D9D"/>
    <w:rsid w:val="00A031AE"/>
    <w:rsid w:val="00A071F3"/>
    <w:rsid w:val="00A077D6"/>
    <w:rsid w:val="00A20239"/>
    <w:rsid w:val="00A31C25"/>
    <w:rsid w:val="00A34438"/>
    <w:rsid w:val="00A3550A"/>
    <w:rsid w:val="00A37D16"/>
    <w:rsid w:val="00A469B6"/>
    <w:rsid w:val="00A568BA"/>
    <w:rsid w:val="00A60A3C"/>
    <w:rsid w:val="00A6173F"/>
    <w:rsid w:val="00A75EB0"/>
    <w:rsid w:val="00A978E0"/>
    <w:rsid w:val="00AA3C7B"/>
    <w:rsid w:val="00AE2CAE"/>
    <w:rsid w:val="00B12007"/>
    <w:rsid w:val="00B27E29"/>
    <w:rsid w:val="00B5590D"/>
    <w:rsid w:val="00B577E4"/>
    <w:rsid w:val="00B6152E"/>
    <w:rsid w:val="00B93EE1"/>
    <w:rsid w:val="00B950E3"/>
    <w:rsid w:val="00B96427"/>
    <w:rsid w:val="00BA5B51"/>
    <w:rsid w:val="00BB1286"/>
    <w:rsid w:val="00BF30EB"/>
    <w:rsid w:val="00BF4D28"/>
    <w:rsid w:val="00C014D7"/>
    <w:rsid w:val="00C1401D"/>
    <w:rsid w:val="00C1679C"/>
    <w:rsid w:val="00C42795"/>
    <w:rsid w:val="00C86475"/>
    <w:rsid w:val="00CA00CD"/>
    <w:rsid w:val="00CB0146"/>
    <w:rsid w:val="00CC42F0"/>
    <w:rsid w:val="00CC4892"/>
    <w:rsid w:val="00D17256"/>
    <w:rsid w:val="00D21D2D"/>
    <w:rsid w:val="00D312D4"/>
    <w:rsid w:val="00D53A99"/>
    <w:rsid w:val="00D75B00"/>
    <w:rsid w:val="00D96577"/>
    <w:rsid w:val="00DA0025"/>
    <w:rsid w:val="00DA57C5"/>
    <w:rsid w:val="00DB7C09"/>
    <w:rsid w:val="00DC1DE5"/>
    <w:rsid w:val="00DC6473"/>
    <w:rsid w:val="00DC72D8"/>
    <w:rsid w:val="00DE567E"/>
    <w:rsid w:val="00DF2DC9"/>
    <w:rsid w:val="00DF5D10"/>
    <w:rsid w:val="00E103EE"/>
    <w:rsid w:val="00E2329F"/>
    <w:rsid w:val="00E264D0"/>
    <w:rsid w:val="00E30847"/>
    <w:rsid w:val="00E3244A"/>
    <w:rsid w:val="00E4460B"/>
    <w:rsid w:val="00E54495"/>
    <w:rsid w:val="00E64D56"/>
    <w:rsid w:val="00EC3189"/>
    <w:rsid w:val="00ED454C"/>
    <w:rsid w:val="00EE21EA"/>
    <w:rsid w:val="00EF59B8"/>
    <w:rsid w:val="00F01DDA"/>
    <w:rsid w:val="00F07A48"/>
    <w:rsid w:val="00F1406C"/>
    <w:rsid w:val="00F35146"/>
    <w:rsid w:val="00F406AE"/>
    <w:rsid w:val="00F919D6"/>
    <w:rsid w:val="00F93DBF"/>
    <w:rsid w:val="00F94DD1"/>
    <w:rsid w:val="00FA5CA6"/>
    <w:rsid w:val="00FC101F"/>
    <w:rsid w:val="00FD2BCC"/>
    <w:rsid w:val="00FE011A"/>
    <w:rsid w:val="00FE226E"/>
    <w:rsid w:val="00FE6A27"/>
    <w:rsid w:val="00FE736D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F091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F0919"/>
  </w:style>
  <w:style w:type="paragraph" w:styleId="a5">
    <w:name w:val="List Paragraph"/>
    <w:basedOn w:val="a"/>
    <w:uiPriority w:val="34"/>
    <w:qFormat/>
    <w:rsid w:val="00551E89"/>
    <w:pPr>
      <w:ind w:left="720"/>
      <w:contextualSpacing/>
    </w:pPr>
  </w:style>
  <w:style w:type="table" w:styleId="a6">
    <w:name w:val="Table Grid"/>
    <w:basedOn w:val="a1"/>
    <w:uiPriority w:val="59"/>
    <w:rsid w:val="003C0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9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F091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F0919"/>
  </w:style>
  <w:style w:type="paragraph" w:styleId="a5">
    <w:name w:val="List Paragraph"/>
    <w:basedOn w:val="a"/>
    <w:uiPriority w:val="34"/>
    <w:qFormat/>
    <w:rsid w:val="00551E89"/>
    <w:pPr>
      <w:ind w:left="720"/>
      <w:contextualSpacing/>
    </w:pPr>
  </w:style>
  <w:style w:type="table" w:styleId="a6">
    <w:name w:val="Table Grid"/>
    <w:basedOn w:val="a1"/>
    <w:uiPriority w:val="59"/>
    <w:rsid w:val="003C0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9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0E56F-6966-4597-BCEF-49671675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Методист</cp:lastModifiedBy>
  <cp:revision>2</cp:revision>
  <cp:lastPrinted>2014-02-13T09:48:00Z</cp:lastPrinted>
  <dcterms:created xsi:type="dcterms:W3CDTF">2014-02-17T15:46:00Z</dcterms:created>
  <dcterms:modified xsi:type="dcterms:W3CDTF">2014-02-17T15:46:00Z</dcterms:modified>
</cp:coreProperties>
</file>